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4E97F" w14:textId="77777777" w:rsidR="00013DED" w:rsidRDefault="00013DED">
      <w:pPr>
        <w:rPr>
          <w:lang w:val="en-US"/>
        </w:rPr>
      </w:pPr>
      <w:r>
        <w:rPr>
          <w:lang w:val="en-US"/>
        </w:rPr>
        <w:t>Link:</w:t>
      </w:r>
    </w:p>
    <w:p w14:paraId="2F079F9E" w14:textId="18F1F49D" w:rsidR="0040700F" w:rsidRDefault="00D011B0">
      <w:r w:rsidRPr="00D011B0">
        <w:t>https://inline-viewer.integix.net/eu/213800CJOATNW6QXZI77/430d7920-42e0-11f1-bc47-d3941ce11fbf.htm</w:t>
      </w:r>
    </w:p>
    <w:sectPr w:rsidR="0040700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882"/>
    <w:rsid w:val="00013DED"/>
    <w:rsid w:val="0009034F"/>
    <w:rsid w:val="0040700F"/>
    <w:rsid w:val="00A55F98"/>
    <w:rsid w:val="00B5279E"/>
    <w:rsid w:val="00BD0882"/>
    <w:rsid w:val="00D011B0"/>
    <w:rsid w:val="00F7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23CCF"/>
  <w15:chartTrackingRefBased/>
  <w15:docId w15:val="{A0C46F9C-F267-4ED6-BDC5-0345CB535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D08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8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8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8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8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8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8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8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8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8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8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8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8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8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8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8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8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8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8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8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8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8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8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8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8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8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8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8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8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988da856-212d-4e72-8f93-ad84377345bf">
      <Terms xmlns="http://schemas.microsoft.com/office/infopath/2007/PartnerControls"/>
    </lcf76f155ced4ddcb4097134ff3c332f>
    <_Flow_SignoffStatus xmlns="988da856-212d-4e72-8f93-ad84377345bf" xsi:nil="true"/>
    <TaxCatchAll xmlns="db3d7ea6-ff74-4cd0-b247-a05b09fd653a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9D387AE6019DA74CBB135682ED85220B" ma:contentTypeVersion="22" ma:contentTypeDescription="Δημιουργία νέου εγγράφου" ma:contentTypeScope="" ma:versionID="1d04a93d885f3dbef5b240242b705904">
  <xsd:schema xmlns:xsd="http://www.w3.org/2001/XMLSchema" xmlns:xs="http://www.w3.org/2001/XMLSchema" xmlns:p="http://schemas.microsoft.com/office/2006/metadata/properties" xmlns:ns1="http://schemas.microsoft.com/sharepoint/v3" xmlns:ns2="988da856-212d-4e72-8f93-ad84377345bf" xmlns:ns3="db3d7ea6-ff74-4cd0-b247-a05b09fd653a" targetNamespace="http://schemas.microsoft.com/office/2006/metadata/properties" ma:root="true" ma:fieldsID="6a7bd2e25cea2a3f9994353cbb86677e" ns1:_="" ns2:_="" ns3:_="">
    <xsd:import namespace="http://schemas.microsoft.com/sharepoint/v3"/>
    <xsd:import namespace="988da856-212d-4e72-8f93-ad84377345bf"/>
    <xsd:import namespace="db3d7ea6-ff74-4cd0-b247-a05b09fd65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8da856-212d-4e72-8f93-ad84377345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6cc3e670-e3cd-4e3e-b247-833b089b6a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d7ea6-ff74-4cd0-b247-a05b09fd65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5799c85-2cc4-480a-90e8-b889843d8dba}" ma:internalName="TaxCatchAll" ma:showField="CatchAllData" ma:web="db3d7ea6-ff74-4cd0-b247-a05b09fd65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7CC452-F6B1-4E81-AE01-EC988364EB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9213B2-199F-495E-87BD-4CA6CA5E1A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88da856-212d-4e72-8f93-ad84377345bf"/>
    <ds:schemaRef ds:uri="db3d7ea6-ff74-4cd0-b247-a05b09fd653a"/>
  </ds:schemaRefs>
</ds:datastoreItem>
</file>

<file path=customXml/itemProps3.xml><?xml version="1.0" encoding="utf-8"?>
<ds:datastoreItem xmlns:ds="http://schemas.openxmlformats.org/officeDocument/2006/customXml" ds:itemID="{98A36FC0-BED2-48F5-974F-C3636009BF8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89</Characters>
  <Application>Microsoft Office Word</Application>
  <DocSecurity>0</DocSecurity>
  <Lines>1</Lines>
  <Paragraphs>1</Paragraphs>
  <ScaleCrop>false</ScaleCrop>
  <Company>Grant Thornton Greece</Company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Sofia Taratsa</dc:creator>
  <cp:keywords/>
  <dc:description/>
  <cp:lastModifiedBy>Antonis Fyrigos</cp:lastModifiedBy>
  <cp:revision>3</cp:revision>
  <dcterms:created xsi:type="dcterms:W3CDTF">2026-04-27T15:20:00Z</dcterms:created>
  <dcterms:modified xsi:type="dcterms:W3CDTF">2026-04-28T08:57:00Z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0x0101009D387AE6019DA74CBB135682ED85220B</vt:lpwstr>
  </property>
  <property fmtid="{D5CDD505-2E9C-101B-9397-08002B2CF9AE}" pid="3" name="MediaServiceImageTags">
    <vt:lpwstr/>
  </property>
</Properties>
</file>